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B658" w14:textId="77777777" w:rsidR="00AE79A2" w:rsidRDefault="00AE79A2" w:rsidP="00AE79A2">
      <w:pPr>
        <w:widowControl w:val="0"/>
        <w:jc w:val="center"/>
        <w:rPr>
          <w:b/>
          <w:bCs/>
          <w:sz w:val="28"/>
          <w:szCs w:val="28"/>
        </w:rPr>
      </w:pPr>
    </w:p>
    <w:p w14:paraId="246A41CF" w14:textId="77777777" w:rsidR="00AE79A2" w:rsidRPr="00A64678" w:rsidRDefault="00954DBE" w:rsidP="00AE79A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 ступени общего образования</w:t>
      </w:r>
    </w:p>
    <w:p w14:paraId="1B6B7526" w14:textId="77777777" w:rsidR="00AE79A2" w:rsidRDefault="00AE79A2" w:rsidP="00AE79A2">
      <w:pPr>
        <w:widowControl w:val="0"/>
        <w:ind w:firstLine="708"/>
        <w:rPr>
          <w:bCs/>
          <w:sz w:val="28"/>
          <w:szCs w:val="28"/>
        </w:rPr>
      </w:pPr>
    </w:p>
    <w:tbl>
      <w:tblPr>
        <w:tblW w:w="11701" w:type="dxa"/>
        <w:tblInd w:w="1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736"/>
        <w:gridCol w:w="2392"/>
      </w:tblGrid>
      <w:tr w:rsidR="00954DBE" w:rsidRPr="0062725D" w14:paraId="5CFFA524" w14:textId="77777777" w:rsidTr="00191A03">
        <w:tc>
          <w:tcPr>
            <w:tcW w:w="1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935" w14:textId="77777777" w:rsidR="008B2BC1" w:rsidRPr="00675E19" w:rsidRDefault="008B2BC1" w:rsidP="008B2BC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Курсы внеурочной деятельности</w:t>
            </w:r>
          </w:p>
          <w:p w14:paraId="53F444C9" w14:textId="77777777" w:rsidR="00954DBE" w:rsidRPr="0062725D" w:rsidRDefault="00954DBE" w:rsidP="00075D51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</w:p>
        </w:tc>
      </w:tr>
      <w:tr w:rsidR="00954DBE" w:rsidRPr="0062725D" w14:paraId="67C5C74D" w14:textId="77777777" w:rsidTr="00954DBE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32EA" w14:textId="77777777"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14:paraId="030116E0" w14:textId="77777777"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954DBE">
              <w:rPr>
                <w:rFonts w:eastAsia="№Е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703" w14:textId="77777777"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14:paraId="6A664B4D" w14:textId="1FC8C3B2"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954DBE">
              <w:rPr>
                <w:rFonts w:eastAsia="№Е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850" w14:textId="77777777" w:rsid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14:paraId="19A2D21F" w14:textId="77777777"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954DBE">
              <w:rPr>
                <w:rFonts w:eastAsia="№Е"/>
                <w:b/>
                <w:sz w:val="24"/>
                <w:szCs w:val="24"/>
              </w:rPr>
              <w:t>Классы</w:t>
            </w:r>
          </w:p>
          <w:p w14:paraId="1663A8E2" w14:textId="77777777"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14:paraId="0852B3BB" w14:textId="77777777" w:rsidR="00954DBE" w:rsidRPr="00954DBE" w:rsidRDefault="00954DBE" w:rsidP="00075D51">
            <w:pPr>
              <w:widowControl w:val="0"/>
              <w:ind w:right="-1"/>
              <w:rPr>
                <w:rFonts w:eastAsia="№Е"/>
                <w:b/>
                <w:sz w:val="24"/>
                <w:szCs w:val="24"/>
              </w:rPr>
            </w:pPr>
          </w:p>
        </w:tc>
      </w:tr>
      <w:tr w:rsidR="00954DBE" w:rsidRPr="00CC6C10" w14:paraId="649E095E" w14:textId="77777777" w:rsidTr="00954DBE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297BC1EC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4F592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3242" w14:textId="77777777" w:rsidR="00954DBE" w:rsidRPr="00CC6C10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CC6C10">
              <w:rPr>
                <w:bCs/>
                <w:sz w:val="24"/>
                <w:szCs w:val="28"/>
              </w:rPr>
              <w:t>«Волейбол»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D84F" w14:textId="77777777" w:rsidR="00954DBE" w:rsidRPr="00CC6C10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CC6C10">
              <w:rPr>
                <w:bCs/>
                <w:sz w:val="24"/>
                <w:szCs w:val="28"/>
              </w:rPr>
              <w:t xml:space="preserve">10-11 </w:t>
            </w:r>
          </w:p>
        </w:tc>
      </w:tr>
      <w:tr w:rsidR="00954DBE" w:rsidRPr="00CC6C10" w14:paraId="1B2C1BB0" w14:textId="77777777" w:rsidTr="00954DBE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A3D9B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Духовно-</w:t>
            </w:r>
          </w:p>
          <w:p w14:paraId="587A30B5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1F1" w14:textId="77777777" w:rsidR="00954DBE" w:rsidRPr="00CC6C10" w:rsidRDefault="00954DBE" w:rsidP="00075D51">
            <w:pPr>
              <w:contextualSpacing/>
              <w:rPr>
                <w:sz w:val="24"/>
                <w:szCs w:val="24"/>
              </w:rPr>
            </w:pPr>
            <w:r w:rsidRPr="00CC6C10">
              <w:rPr>
                <w:sz w:val="24"/>
                <w:szCs w:val="24"/>
              </w:rPr>
              <w:t>Цикл внеурочных занятий «Разговор о важном»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F3DC" w14:textId="77777777" w:rsidR="00954DBE" w:rsidRPr="00CC6C10" w:rsidRDefault="00954DBE" w:rsidP="00075D51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CC6C10">
              <w:rPr>
                <w:rFonts w:eastAsia="Batang"/>
                <w:sz w:val="24"/>
                <w:szCs w:val="24"/>
              </w:rPr>
              <w:t>10-11</w:t>
            </w:r>
          </w:p>
        </w:tc>
      </w:tr>
      <w:tr w:rsidR="00954DBE" w:rsidRPr="00CC6C10" w14:paraId="51ABCA4A" w14:textId="77777777" w:rsidTr="00954DBE">
        <w:tc>
          <w:tcPr>
            <w:tcW w:w="3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EDD79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316B7" w14:textId="77777777" w:rsidR="00954DBE" w:rsidRPr="00CC6C10" w:rsidRDefault="00954DBE" w:rsidP="00075D51">
            <w:pPr>
              <w:contextualSpacing/>
              <w:rPr>
                <w:sz w:val="24"/>
                <w:szCs w:val="24"/>
              </w:rPr>
            </w:pPr>
            <w:r w:rsidRPr="00CC6C10">
              <w:rPr>
                <w:sz w:val="24"/>
                <w:szCs w:val="24"/>
              </w:rPr>
              <w:t>Цикл внеур</w:t>
            </w:r>
            <w:r>
              <w:rPr>
                <w:sz w:val="24"/>
                <w:szCs w:val="24"/>
              </w:rPr>
              <w:t>очных занятий «Билет в будущее</w:t>
            </w:r>
            <w:r w:rsidRPr="00CC6C10">
              <w:rPr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4751" w14:textId="77777777" w:rsidR="00954DBE" w:rsidRPr="00CC6C10" w:rsidRDefault="00954DBE" w:rsidP="00075D51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CC6C10">
              <w:rPr>
                <w:rFonts w:eastAsia="Batang"/>
                <w:sz w:val="24"/>
                <w:szCs w:val="24"/>
              </w:rPr>
              <w:t>10-11</w:t>
            </w:r>
          </w:p>
        </w:tc>
      </w:tr>
      <w:tr w:rsidR="00954DBE" w:rsidRPr="00624191" w14:paraId="289CE12E" w14:textId="77777777" w:rsidTr="00954DBE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C46E2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82950" w14:textId="77777777" w:rsidR="00954DBE" w:rsidRPr="00624191" w:rsidRDefault="00954DBE" w:rsidP="00075D51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«Практическое обществознание» 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BA67" w14:textId="77777777"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  <w:tr w:rsidR="00954DBE" w:rsidRPr="00624191" w14:paraId="297D53CF" w14:textId="77777777" w:rsidTr="00954DBE"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5A6F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B0E" w14:textId="77777777" w:rsidR="00954DBE" w:rsidRPr="00624191" w:rsidRDefault="00954DBE" w:rsidP="00075D51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>«Биологический мир»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D3E9" w14:textId="77777777"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  <w:tr w:rsidR="00954DBE" w:rsidRPr="00624191" w14:paraId="3428087C" w14:textId="77777777" w:rsidTr="00954DBE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EE96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34A" w14:textId="77777777" w:rsidR="00954DBE" w:rsidRPr="00624191" w:rsidRDefault="00954DBE" w:rsidP="00075D51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>«Сложные вопросы  русского языка»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7121" w14:textId="77777777"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  <w:tr w:rsidR="00954DBE" w:rsidRPr="00624191" w14:paraId="15BEE556" w14:textId="77777777" w:rsidTr="00954DBE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4AE5" w14:textId="77777777"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8D5" w14:textId="77777777" w:rsidR="00954DBE" w:rsidRPr="00624191" w:rsidRDefault="00954DBE" w:rsidP="00075D51">
            <w:pPr>
              <w:widowControl w:val="0"/>
              <w:jc w:val="center"/>
              <w:rPr>
                <w:sz w:val="24"/>
                <w:szCs w:val="24"/>
              </w:rPr>
            </w:pPr>
            <w:r w:rsidRPr="00624191">
              <w:rPr>
                <w:sz w:val="24"/>
                <w:szCs w:val="24"/>
              </w:rPr>
              <w:t>«Совершенствуй свой английский»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2DBF" w14:textId="77777777"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</w:tbl>
    <w:p w14:paraId="5770CBEA" w14:textId="77777777" w:rsidR="00A66A69" w:rsidRDefault="00A66A69" w:rsidP="00A66A69">
      <w:pPr>
        <w:widowControl w:val="0"/>
        <w:spacing w:line="360" w:lineRule="auto"/>
        <w:rPr>
          <w:bCs/>
          <w:sz w:val="28"/>
          <w:szCs w:val="28"/>
        </w:rPr>
      </w:pPr>
    </w:p>
    <w:p w14:paraId="1D4BA847" w14:textId="77777777" w:rsidR="00352F1F" w:rsidRDefault="00352F1F"/>
    <w:sectPr w:rsidR="00352F1F" w:rsidSect="00D411C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A2"/>
    <w:rsid w:val="0029051F"/>
    <w:rsid w:val="00352F1F"/>
    <w:rsid w:val="006D7659"/>
    <w:rsid w:val="0083208D"/>
    <w:rsid w:val="008438D3"/>
    <w:rsid w:val="008B2BC1"/>
    <w:rsid w:val="008B40F3"/>
    <w:rsid w:val="009235A0"/>
    <w:rsid w:val="00954DBE"/>
    <w:rsid w:val="0096658E"/>
    <w:rsid w:val="00A66A69"/>
    <w:rsid w:val="00AA5F5D"/>
    <w:rsid w:val="00AE79A2"/>
    <w:rsid w:val="00F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8094"/>
  <w15:docId w15:val="{58B94962-DAC0-49C6-A04C-31678C0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MSI</cp:lastModifiedBy>
  <cp:revision>7</cp:revision>
  <dcterms:created xsi:type="dcterms:W3CDTF">2021-10-06T07:17:00Z</dcterms:created>
  <dcterms:modified xsi:type="dcterms:W3CDTF">2025-02-28T02:44:00Z</dcterms:modified>
</cp:coreProperties>
</file>